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8F0252" w:rsidRPr="005C1A38" w:rsidRDefault="008F0252" w:rsidP="008F0252">
      <w:pPr>
        <w:spacing w:line="300" w:lineRule="exact"/>
        <w:ind w:left="8508" w:firstLine="709"/>
        <w:jc w:val="center"/>
        <w:rPr>
          <w:rFonts w:ascii="Calibri" w:eastAsia="Arial Unicode MS" w:hAnsi="Calibri" w:cs="Tahoma"/>
          <w:sz w:val="22"/>
          <w:szCs w:val="20"/>
        </w:rPr>
      </w:pPr>
      <w:r w:rsidRPr="005C1A38">
        <w:rPr>
          <w:rFonts w:ascii="Calibri" w:eastAsia="Arial Unicode MS" w:hAnsi="Calibri" w:cs="Tahoma"/>
          <w:sz w:val="22"/>
          <w:szCs w:val="20"/>
        </w:rPr>
        <w:t>ZP/</w:t>
      </w:r>
      <w:r>
        <w:rPr>
          <w:rFonts w:ascii="Calibri" w:eastAsia="Arial Unicode MS" w:hAnsi="Calibri" w:cs="Tahoma"/>
          <w:sz w:val="22"/>
          <w:szCs w:val="20"/>
        </w:rPr>
        <w:t>02/1</w:t>
      </w:r>
      <w:r w:rsidR="000320B5">
        <w:rPr>
          <w:rFonts w:ascii="Calibri" w:eastAsia="Arial Unicode MS" w:hAnsi="Calibri" w:cs="Tahoma"/>
          <w:sz w:val="22"/>
          <w:szCs w:val="20"/>
        </w:rPr>
        <w:t>9</w:t>
      </w:r>
    </w:p>
    <w:p w:rsidR="008F0252" w:rsidRPr="005C1A38" w:rsidRDefault="008F0252" w:rsidP="008F0252">
      <w:pPr>
        <w:spacing w:line="300" w:lineRule="exact"/>
        <w:jc w:val="right"/>
        <w:rPr>
          <w:rFonts w:ascii="Calibri" w:eastAsia="Arial Unicode MS" w:hAnsi="Calibri" w:cs="Tahoma"/>
          <w:sz w:val="22"/>
          <w:szCs w:val="20"/>
        </w:rPr>
      </w:pPr>
      <w:r w:rsidRPr="005C1A38">
        <w:rPr>
          <w:rFonts w:ascii="Calibri" w:eastAsia="Arial Unicode MS" w:hAnsi="Calibri" w:cs="Tahoma"/>
          <w:sz w:val="22"/>
          <w:szCs w:val="20"/>
        </w:rPr>
        <w:t xml:space="preserve">Załącznik nr </w:t>
      </w:r>
      <w:r>
        <w:rPr>
          <w:rFonts w:ascii="Calibri" w:eastAsia="Arial Unicode MS" w:hAnsi="Calibri" w:cs="Tahoma"/>
          <w:sz w:val="22"/>
          <w:szCs w:val="20"/>
        </w:rPr>
        <w:t>4</w:t>
      </w:r>
      <w:r w:rsidRPr="005C1A38">
        <w:rPr>
          <w:rFonts w:ascii="Calibri" w:eastAsia="Arial Unicode MS" w:hAnsi="Calibri" w:cs="Tahoma"/>
          <w:sz w:val="22"/>
          <w:szCs w:val="20"/>
        </w:rPr>
        <w:t xml:space="preserve"> do SIWZ</w:t>
      </w:r>
    </w:p>
    <w:p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666E0F" w:rsidRPr="000320B5" w:rsidRDefault="00666E0F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miejscowość, data ……………………………………..</w:t>
      </w:r>
    </w:p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  <w:t>……………………………………………….</w:t>
      </w:r>
    </w:p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  <w:t xml:space="preserve">   (pieczęć Wykonawcy)</w:t>
      </w:r>
    </w:p>
    <w:p w:rsidR="00666E0F" w:rsidRPr="00666E0F" w:rsidRDefault="00666E0F" w:rsidP="000320B5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 xml:space="preserve"> </w:t>
      </w: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:rsidR="00666E0F" w:rsidRPr="00666E0F" w:rsidRDefault="00FF5C4E" w:rsidP="00FF5C4E">
      <w:pPr>
        <w:tabs>
          <w:tab w:val="center" w:pos="6480"/>
          <w:tab w:val="left" w:pos="7317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</w:p>
    <w:p w:rsid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>WYKAZ WYKONANYCH ROBÓT BUDOWLANYCH</w:t>
      </w: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>potwierdzający opisany warunek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udziału w postępowaniu</w:t>
      </w: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wraz z dowodami  potwierdzającym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>i należyte wykonanie tych robót, o którym mowa w Rozdziale</w:t>
      </w: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VIII </w:t>
      </w:r>
      <w:r w:rsidR="00A346A1">
        <w:rPr>
          <w:rFonts w:asciiTheme="minorHAnsi" w:eastAsia="Times New Roman" w:hAnsiTheme="minorHAnsi" w:cs="Univers-PL"/>
          <w:b/>
          <w:color w:val="000000"/>
          <w:lang w:eastAsia="ar-SA"/>
        </w:rPr>
        <w:t>ust. 4.1.1)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SIWZ</w:t>
      </w:r>
    </w:p>
    <w:p w:rsidR="00666E0F" w:rsidRPr="00666E0F" w:rsidRDefault="00666E0F" w:rsidP="00666E0F">
      <w:pPr>
        <w:pStyle w:val="pkt"/>
        <w:tabs>
          <w:tab w:val="left" w:pos="2250"/>
          <w:tab w:val="left" w:leader="dot" w:pos="8460"/>
        </w:tabs>
        <w:spacing w:line="200" w:lineRule="atLeast"/>
        <w:ind w:left="0" w:firstLine="0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ab/>
      </w:r>
    </w:p>
    <w:tbl>
      <w:tblPr>
        <w:tblW w:w="0" w:type="auto"/>
        <w:tblInd w:w="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3626"/>
        <w:gridCol w:w="1843"/>
        <w:gridCol w:w="1486"/>
        <w:gridCol w:w="2212"/>
      </w:tblGrid>
      <w:tr w:rsidR="00666E0F" w:rsidRPr="00666E0F" w:rsidTr="00841A67">
        <w:trPr>
          <w:trHeight w:val="7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L.P.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666E0F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Rodzaj wykonanych robót, miejsce wykonania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Podmiot zlecający roboty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Data wykonania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Wartość</w:t>
            </w:r>
          </w:p>
          <w:p w:rsidR="00666E0F" w:rsidRPr="00666E0F" w:rsidRDefault="00666E0F" w:rsidP="00841A67">
            <w:pPr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brutto robót</w:t>
            </w:r>
          </w:p>
          <w:p w:rsidR="00666E0F" w:rsidRPr="00666E0F" w:rsidRDefault="00666E0F" w:rsidP="00841A67">
            <w:pPr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(zł)</w:t>
            </w:r>
          </w:p>
        </w:tc>
      </w:tr>
      <w:tr w:rsidR="00666E0F" w:rsidRPr="00666E0F" w:rsidTr="00841A67">
        <w:trPr>
          <w:trHeight w:val="92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:rsidTr="00841A67">
        <w:trPr>
          <w:trHeight w:val="881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:rsidTr="007B3DED">
        <w:trPr>
          <w:trHeight w:val="1161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3.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:rsidTr="007B3DED">
        <w:trPr>
          <w:trHeight w:val="1263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Default="00666E0F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4.</w:t>
            </w:r>
          </w:p>
          <w:p w:rsidR="007B3DED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  <w:p w:rsidR="007B3DED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  <w:p w:rsidR="007B3DED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  <w:p w:rsidR="007B3DED" w:rsidRPr="00666E0F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7B3DED" w:rsidRPr="00666E0F" w:rsidTr="00841A67">
        <w:trPr>
          <w:trHeight w:val="89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7B3DED" w:rsidRPr="00666E0F" w:rsidTr="00841A67">
        <w:trPr>
          <w:trHeight w:val="89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</w:tr>
    </w:tbl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0320B5" w:rsidRPr="00666E0F" w:rsidRDefault="000320B5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pPr w:leftFromText="141" w:rightFromText="141" w:vertAnchor="text" w:horzAnchor="margin" w:tblpY="-8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0"/>
      </w:tblGrid>
      <w:tr w:rsidR="000320B5" w:rsidRPr="00666E0F" w:rsidTr="00BE3997">
        <w:tc>
          <w:tcPr>
            <w:tcW w:w="5070" w:type="dxa"/>
          </w:tcPr>
          <w:p w:rsidR="000320B5" w:rsidRPr="00666E0F" w:rsidRDefault="000320B5" w:rsidP="00BE3997">
            <w:pPr>
              <w:pStyle w:val="WW-Tekstpodstawowywcity2"/>
              <w:snapToGrid w:val="0"/>
              <w:spacing w:after="0" w:line="200" w:lineRule="atLeast"/>
              <w:ind w:left="0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  <w:r w:rsidRPr="00666E0F"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  <w:t>........................................................................................</w:t>
            </w:r>
          </w:p>
          <w:p w:rsidR="000320B5" w:rsidRPr="00666E0F" w:rsidRDefault="000320B5" w:rsidP="00BE399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  <w:r w:rsidRPr="00666E0F"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  <w:t xml:space="preserve">  Podpis Wykonawcy lub osoby uprawnionej</w:t>
            </w:r>
          </w:p>
        </w:tc>
      </w:tr>
      <w:tr w:rsidR="000320B5" w:rsidRPr="00666E0F" w:rsidTr="00BE3997">
        <w:tc>
          <w:tcPr>
            <w:tcW w:w="5070" w:type="dxa"/>
          </w:tcPr>
          <w:p w:rsidR="000320B5" w:rsidRPr="00666E0F" w:rsidRDefault="000320B5" w:rsidP="00BE3997">
            <w:pPr>
              <w:pStyle w:val="WW-Tekstpodstawowywcity2"/>
              <w:snapToGrid w:val="0"/>
              <w:spacing w:after="0" w:line="200" w:lineRule="atLeast"/>
              <w:ind w:left="0"/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</w:pPr>
            <w:bookmarkStart w:id="0" w:name="_GoBack"/>
            <w:bookmarkEnd w:id="0"/>
          </w:p>
        </w:tc>
      </w:tr>
    </w:tbl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666E0F" w:rsidRPr="00666E0F" w:rsidRDefault="00666E0F" w:rsidP="00666E0F">
      <w:pPr>
        <w:spacing w:line="200" w:lineRule="atLeast"/>
        <w:jc w:val="both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</w:p>
    <w:tbl>
      <w:tblPr>
        <w:tblpPr w:leftFromText="141" w:rightFromText="141" w:vertAnchor="text" w:horzAnchor="margin" w:tblpY="-8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0"/>
        <w:gridCol w:w="5070"/>
      </w:tblGrid>
      <w:tr w:rsidR="00666E0F" w:rsidRPr="00666E0F" w:rsidTr="00841A67">
        <w:tc>
          <w:tcPr>
            <w:tcW w:w="5070" w:type="dxa"/>
          </w:tcPr>
          <w:p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  <w:tc>
          <w:tcPr>
            <w:tcW w:w="5070" w:type="dxa"/>
          </w:tcPr>
          <w:p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:rsidTr="00841A67">
        <w:tc>
          <w:tcPr>
            <w:tcW w:w="5070" w:type="dxa"/>
          </w:tcPr>
          <w:p w:rsidR="00666E0F" w:rsidRPr="00666E0F" w:rsidRDefault="00666E0F" w:rsidP="00841A67">
            <w:pPr>
              <w:pStyle w:val="WW-Tekstpodstawowywcity2"/>
              <w:snapToGrid w:val="0"/>
              <w:spacing w:after="0" w:line="200" w:lineRule="atLeast"/>
              <w:ind w:left="0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  <w:p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</w:tc>
        <w:tc>
          <w:tcPr>
            <w:tcW w:w="5070" w:type="dxa"/>
          </w:tcPr>
          <w:p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</w:tc>
      </w:tr>
    </w:tbl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5E4C08" w:rsidRPr="00666E0F" w:rsidRDefault="005E4C08">
      <w:pPr>
        <w:rPr>
          <w:rFonts w:asciiTheme="minorHAnsi" w:hAnsiTheme="minorHAnsi"/>
          <w:sz w:val="22"/>
          <w:szCs w:val="22"/>
        </w:rPr>
      </w:pPr>
    </w:p>
    <w:sectPr w:rsidR="005E4C08" w:rsidRPr="00666E0F" w:rsidSect="00F54C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6B4" w:rsidRDefault="00AE06B4" w:rsidP="00666E0F">
      <w:r>
        <w:separator/>
      </w:r>
    </w:p>
  </w:endnote>
  <w:endnote w:type="continuationSeparator" w:id="0">
    <w:p w:rsidR="00AE06B4" w:rsidRDefault="00AE06B4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charset w:val="0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252" w:rsidRDefault="008F02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252" w:rsidRPr="00286897" w:rsidRDefault="008F0252" w:rsidP="008F0252">
    <w:pPr>
      <w:pStyle w:val="Stopka"/>
      <w:rPr>
        <w:i/>
        <w:sz w:val="18"/>
        <w:szCs w:val="18"/>
      </w:rPr>
    </w:pPr>
    <w:r w:rsidRPr="00624F13">
      <w:rPr>
        <w:rFonts w:asciiTheme="minorHAnsi" w:hAnsiTheme="minorHAnsi" w:cstheme="minorHAnsi"/>
        <w:sz w:val="22"/>
        <w:szCs w:val="22"/>
      </w:rPr>
      <w:t>„</w:t>
    </w:r>
    <w:r w:rsidRPr="00286897">
      <w:rPr>
        <w:i/>
        <w:sz w:val="18"/>
        <w:szCs w:val="18"/>
      </w:rPr>
      <w:t>Budowa kujawsko-pomorskiego systemu udostępniania elektronicznej dokumentacji medycznej – I etap” Projekt numer RPKP.02.01.00-04-0002/17, umowa nr WCF-II.433.UE.524/2018 z dnia 25 lipca 2018</w:t>
    </w:r>
  </w:p>
  <w:p w:rsidR="008F0252" w:rsidRPr="008F0252" w:rsidRDefault="008F0252" w:rsidP="008F0252">
    <w:pPr>
      <w:pStyle w:val="Stopka"/>
    </w:pPr>
    <w:r w:rsidRPr="00286897">
      <w:rPr>
        <w:i/>
        <w:sz w:val="18"/>
        <w:szCs w:val="18"/>
      </w:rPr>
      <w:t>Projekt jest współfinansowany ze środków Europejskiego Funduszu Rozwoju Regionalnego w ramach RPO WK-P. na lata 2014-2020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252" w:rsidRDefault="008F02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6B4" w:rsidRDefault="00AE06B4" w:rsidP="00666E0F">
      <w:r>
        <w:separator/>
      </w:r>
    </w:p>
  </w:footnote>
  <w:footnote w:type="continuationSeparator" w:id="0">
    <w:p w:rsidR="00AE06B4" w:rsidRDefault="00AE06B4" w:rsidP="0066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252" w:rsidRDefault="008F02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252" w:rsidRDefault="008F0252" w:rsidP="008F0252">
    <w:pPr>
      <w:pStyle w:val="Nagwek"/>
      <w:tabs>
        <w:tab w:val="clear" w:pos="9072"/>
        <w:tab w:val="left" w:pos="7230"/>
      </w:tabs>
    </w:pPr>
    <w:r>
      <w:rPr>
        <w:noProof/>
      </w:rPr>
      <w:drawing>
        <wp:inline distT="0" distB="0" distL="0" distR="0" wp14:anchorId="74F6659A" wp14:editId="2BA4C9DF">
          <wp:extent cx="1115695" cy="585470"/>
          <wp:effectExtent l="0" t="0" r="8255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67B5AD0" wp14:editId="655798FB">
          <wp:extent cx="1645920" cy="5486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55AB13D" wp14:editId="034E32E0">
          <wp:extent cx="1530350" cy="49974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13BF1870" wp14:editId="251941A7">
          <wp:extent cx="1664335" cy="54229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252" w:rsidRDefault="008F02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0F"/>
    <w:rsid w:val="000320B5"/>
    <w:rsid w:val="00102330"/>
    <w:rsid w:val="001623A5"/>
    <w:rsid w:val="00397C85"/>
    <w:rsid w:val="003A73E8"/>
    <w:rsid w:val="003B5635"/>
    <w:rsid w:val="005E4C08"/>
    <w:rsid w:val="00606ACD"/>
    <w:rsid w:val="00666E0F"/>
    <w:rsid w:val="007B3DED"/>
    <w:rsid w:val="008F0252"/>
    <w:rsid w:val="009D4530"/>
    <w:rsid w:val="00A0317B"/>
    <w:rsid w:val="00A346A1"/>
    <w:rsid w:val="00AE06B4"/>
    <w:rsid w:val="00AF4759"/>
    <w:rsid w:val="00C46605"/>
    <w:rsid w:val="00D47EBF"/>
    <w:rsid w:val="00DC002D"/>
    <w:rsid w:val="00E55802"/>
    <w:rsid w:val="00F54C5E"/>
    <w:rsid w:val="00F97BAA"/>
    <w:rsid w:val="00FE53D2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6F12F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F025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F0252"/>
    <w:rPr>
      <w:rFonts w:ascii="Tahoma" w:eastAsia="Lucida Sans Unicode" w:hAnsi="Tahoma" w:cs="Times New Roman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92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Kryszak Malgorzata</cp:lastModifiedBy>
  <cp:revision>9</cp:revision>
  <dcterms:created xsi:type="dcterms:W3CDTF">2018-05-11T11:35:00Z</dcterms:created>
  <dcterms:modified xsi:type="dcterms:W3CDTF">2019-01-09T11:47:00Z</dcterms:modified>
</cp:coreProperties>
</file>